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E61D" w14:textId="77777777" w:rsidR="00212CB0" w:rsidRDefault="00212CB0"/>
    <w:p w14:paraId="46BD9D28" w14:textId="77777777" w:rsidR="00212CB0" w:rsidRDefault="00212CB0"/>
    <w:p w14:paraId="7342F154" w14:textId="77777777" w:rsidR="00212CB0" w:rsidRDefault="00212CB0">
      <w:pPr>
        <w:jc w:val="center"/>
      </w:pPr>
      <w:r>
        <w:t>WNIOSEK O SPORZĄDZENIE AKTU PEŁNOMOCNICTWA DO GŁOSOWANIA</w:t>
      </w:r>
      <w:r w:rsidR="00B4284D">
        <w:t xml:space="preserve"> </w:t>
      </w:r>
      <w:r w:rsidR="00B4284D">
        <w:br/>
        <w:t>W REFERENDUM GMINNYM</w:t>
      </w:r>
    </w:p>
    <w:p w14:paraId="6A310FA3" w14:textId="77777777" w:rsidR="00212CB0" w:rsidRDefault="00212CB0">
      <w:pPr>
        <w:jc w:val="center"/>
        <w:rPr>
          <w:sz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4682"/>
      </w:tblGrid>
      <w:tr w:rsidR="00212CB0" w14:paraId="581521E4" w14:textId="77777777">
        <w:tc>
          <w:tcPr>
            <w:tcW w:w="9212" w:type="dxa"/>
            <w:gridSpan w:val="2"/>
            <w:shd w:val="clear" w:color="auto" w:fill="D9D9D9"/>
          </w:tcPr>
          <w:p w14:paraId="7731BE3F" w14:textId="77777777" w:rsidR="00212CB0" w:rsidRDefault="00212CB0">
            <w:pPr>
              <w:pStyle w:val="Tekstpodstawowy"/>
              <w:spacing w:before="60"/>
            </w:pPr>
            <w:r>
              <w:t>WNIOSEK O SPORZĄDZENIE AKTU PEŁNOMOCNICTWA DO GŁOSOWANIA</w:t>
            </w:r>
            <w:r>
              <w:br/>
              <w:t xml:space="preserve">W </w:t>
            </w:r>
            <w:r w:rsidR="00D6656A">
              <w:t>REFERENDUM GMINNYM W SPRAWIE ODWOŁANIA</w:t>
            </w:r>
            <w:r w:rsidR="00C3549D">
              <w:t xml:space="preserve"> </w:t>
            </w:r>
            <w:r w:rsidR="00803DF7">
              <w:t xml:space="preserve">WÓJTA GMINY BRALIN </w:t>
            </w:r>
            <w:r w:rsidR="00CE011D">
              <w:t>ORAZ</w:t>
            </w:r>
            <w:r w:rsidR="00803DF7">
              <w:t xml:space="preserve"> RADY GMINY BRALIN PRZED UPŁYWEM KADENCJI ZAR</w:t>
            </w:r>
            <w:r w:rsidR="007540B5">
              <w:t>ZĄDZONY</w:t>
            </w:r>
            <w:r w:rsidR="00D6656A">
              <w:t>M</w:t>
            </w:r>
            <w:r w:rsidR="007540B5">
              <w:t xml:space="preserve"> NA DZIEŃ:</w:t>
            </w:r>
          </w:p>
          <w:p w14:paraId="4A5C7584" w14:textId="77777777" w:rsidR="00212CB0" w:rsidRDefault="00212CB0" w:rsidP="00D6656A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(podać datę </w:t>
            </w:r>
            <w:r w:rsidR="00D6656A">
              <w:rPr>
                <w:sz w:val="16"/>
              </w:rPr>
              <w:t>referendum</w:t>
            </w:r>
            <w:r>
              <w:rPr>
                <w:sz w:val="16"/>
              </w:rPr>
              <w:t>):</w:t>
            </w:r>
          </w:p>
        </w:tc>
      </w:tr>
      <w:tr w:rsidR="00212CB0" w14:paraId="5A44C692" w14:textId="77777777">
        <w:tc>
          <w:tcPr>
            <w:tcW w:w="9212" w:type="dxa"/>
            <w:gridSpan w:val="2"/>
          </w:tcPr>
          <w:p w14:paraId="3DC218F8" w14:textId="77777777" w:rsidR="00212CB0" w:rsidRDefault="00212CB0">
            <w:pPr>
              <w:spacing w:before="60"/>
              <w:rPr>
                <w:sz w:val="28"/>
              </w:rPr>
            </w:pPr>
          </w:p>
        </w:tc>
      </w:tr>
      <w:tr w:rsidR="00212CB0" w14:paraId="01EB4B01" w14:textId="77777777">
        <w:tc>
          <w:tcPr>
            <w:tcW w:w="9212" w:type="dxa"/>
            <w:gridSpan w:val="2"/>
            <w:shd w:val="clear" w:color="auto" w:fill="D9D9D9"/>
          </w:tcPr>
          <w:p w14:paraId="1B82BF22" w14:textId="77777777" w:rsidR="00212CB0" w:rsidRDefault="00212CB0">
            <w:pPr>
              <w:pStyle w:val="Tekstpodstawowy"/>
              <w:spacing w:before="60"/>
            </w:pPr>
            <w:r>
              <w:t>Miejsce składania wniosku</w:t>
            </w:r>
          </w:p>
        </w:tc>
      </w:tr>
      <w:tr w:rsidR="00212CB0" w14:paraId="7D2CA8FB" w14:textId="77777777">
        <w:tc>
          <w:tcPr>
            <w:tcW w:w="9212" w:type="dxa"/>
            <w:gridSpan w:val="2"/>
          </w:tcPr>
          <w:p w14:paraId="3AA91C10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Wójt/Bur</w:t>
            </w:r>
            <w:r w:rsidR="00440A34">
              <w:rPr>
                <w:sz w:val="16"/>
              </w:rPr>
              <w:t>m</w:t>
            </w:r>
            <w:r>
              <w:rPr>
                <w:sz w:val="16"/>
              </w:rPr>
              <w:t>istrz/Prezydent Miasta *, do którego kierowany jest wniosek:</w:t>
            </w:r>
          </w:p>
          <w:p w14:paraId="04A65C39" w14:textId="77777777" w:rsidR="00212CB0" w:rsidRDefault="00212CB0">
            <w:pPr>
              <w:spacing w:before="60"/>
              <w:rPr>
                <w:sz w:val="28"/>
              </w:rPr>
            </w:pPr>
          </w:p>
        </w:tc>
      </w:tr>
      <w:tr w:rsidR="00212CB0" w14:paraId="173540AE" w14:textId="77777777">
        <w:tc>
          <w:tcPr>
            <w:tcW w:w="9212" w:type="dxa"/>
            <w:gridSpan w:val="2"/>
            <w:shd w:val="clear" w:color="auto" w:fill="D9D9D9"/>
          </w:tcPr>
          <w:p w14:paraId="355BA0D1" w14:textId="77777777" w:rsidR="00212CB0" w:rsidRDefault="00212CB0">
            <w:pPr>
              <w:pStyle w:val="Nagwek2"/>
              <w:spacing w:before="60"/>
            </w:pPr>
            <w:r>
              <w:t xml:space="preserve">Dane </w:t>
            </w:r>
            <w:r w:rsidR="00803DF7">
              <w:t xml:space="preserve">osoby uprawnionej do udziału w referendum </w:t>
            </w:r>
            <w:r>
              <w:t>udzielające</w:t>
            </w:r>
            <w:r w:rsidR="003E545B">
              <w:t>j</w:t>
            </w:r>
            <w:r>
              <w:t xml:space="preserve"> pełnomocnictwa do głosowania</w:t>
            </w:r>
          </w:p>
        </w:tc>
      </w:tr>
      <w:tr w:rsidR="00212CB0" w14:paraId="27D6787F" w14:textId="77777777">
        <w:tc>
          <w:tcPr>
            <w:tcW w:w="9212" w:type="dxa"/>
            <w:gridSpan w:val="2"/>
          </w:tcPr>
          <w:p w14:paraId="70FF0303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(imiona):</w:t>
            </w:r>
          </w:p>
          <w:p w14:paraId="022385F3" w14:textId="77777777" w:rsidR="00212CB0" w:rsidRDefault="00212CB0">
            <w:pPr>
              <w:spacing w:before="60"/>
            </w:pPr>
          </w:p>
        </w:tc>
      </w:tr>
      <w:tr w:rsidR="00212CB0" w14:paraId="292A6007" w14:textId="77777777">
        <w:tc>
          <w:tcPr>
            <w:tcW w:w="9212" w:type="dxa"/>
            <w:gridSpan w:val="2"/>
          </w:tcPr>
          <w:p w14:paraId="69D962F9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Nazwisko:</w:t>
            </w:r>
          </w:p>
          <w:p w14:paraId="53B6DC33" w14:textId="77777777" w:rsidR="00212CB0" w:rsidRDefault="00212CB0">
            <w:pPr>
              <w:spacing w:before="60"/>
            </w:pPr>
          </w:p>
        </w:tc>
      </w:tr>
      <w:tr w:rsidR="00212CB0" w14:paraId="428164F0" w14:textId="77777777">
        <w:tc>
          <w:tcPr>
            <w:tcW w:w="4410" w:type="dxa"/>
          </w:tcPr>
          <w:p w14:paraId="59B2BBAA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ojca:</w:t>
            </w:r>
          </w:p>
          <w:p w14:paraId="38D661C5" w14:textId="77777777" w:rsidR="00212CB0" w:rsidRDefault="00212CB0">
            <w:pPr>
              <w:spacing w:before="60"/>
              <w:rPr>
                <w:sz w:val="20"/>
              </w:rPr>
            </w:pPr>
          </w:p>
        </w:tc>
        <w:tc>
          <w:tcPr>
            <w:tcW w:w="4802" w:type="dxa"/>
          </w:tcPr>
          <w:p w14:paraId="13718375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Data urodzenia (dzień-miesiąc-rok):</w:t>
            </w:r>
          </w:p>
          <w:p w14:paraId="04CCDE86" w14:textId="77777777" w:rsidR="00212CB0" w:rsidRDefault="00212CB0">
            <w:pPr>
              <w:spacing w:before="60"/>
              <w:rPr>
                <w:sz w:val="20"/>
              </w:rPr>
            </w:pPr>
          </w:p>
        </w:tc>
      </w:tr>
      <w:tr w:rsidR="00212CB0" w14:paraId="56111997" w14:textId="77777777">
        <w:tc>
          <w:tcPr>
            <w:tcW w:w="9212" w:type="dxa"/>
            <w:gridSpan w:val="2"/>
          </w:tcPr>
          <w:p w14:paraId="790A361B" w14:textId="77777777" w:rsidR="00212CB0" w:rsidRDefault="0090443B">
            <w:pPr>
              <w:spacing w:before="60"/>
              <w:rPr>
                <w:sz w:val="16"/>
              </w:rPr>
            </w:pPr>
            <w:r w:rsidRPr="00E81175">
              <w:rPr>
                <w:sz w:val="16"/>
              </w:rPr>
              <w:t>Numer</w:t>
            </w:r>
            <w:r>
              <w:rPr>
                <w:sz w:val="16"/>
              </w:rPr>
              <w:t xml:space="preserve"> </w:t>
            </w:r>
            <w:r w:rsidR="00212CB0">
              <w:rPr>
                <w:sz w:val="16"/>
              </w:rPr>
              <w:t xml:space="preserve">PESEL </w:t>
            </w:r>
            <w:r w:rsidR="00212CB0">
              <w:rPr>
                <w:sz w:val="15"/>
              </w:rPr>
              <w:t>(dla obywatela UE niebędącego obywatelem polskim- nr paszportu lub nazwa i nr innego dokumentu stwierdzającego tożsamość)</w:t>
            </w:r>
            <w:r w:rsidR="00212CB0">
              <w:rPr>
                <w:sz w:val="16"/>
              </w:rPr>
              <w:t xml:space="preserve"> :</w:t>
            </w:r>
          </w:p>
          <w:p w14:paraId="17CAB1BB" w14:textId="77777777" w:rsidR="00212CB0" w:rsidRDefault="00212CB0">
            <w:pPr>
              <w:spacing w:before="60"/>
            </w:pPr>
          </w:p>
        </w:tc>
      </w:tr>
      <w:tr w:rsidR="00212CB0" w14:paraId="7DFF2009" w14:textId="77777777">
        <w:tc>
          <w:tcPr>
            <w:tcW w:w="9212" w:type="dxa"/>
            <w:gridSpan w:val="2"/>
          </w:tcPr>
          <w:p w14:paraId="690F9AB5" w14:textId="77777777" w:rsidR="00212CB0" w:rsidRDefault="00212C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Adres zamieszkania:</w:t>
            </w:r>
          </w:p>
          <w:p w14:paraId="16AEFE54" w14:textId="77777777" w:rsidR="00212CB0" w:rsidRDefault="00212CB0">
            <w:pPr>
              <w:spacing w:before="60"/>
            </w:pPr>
          </w:p>
          <w:p w14:paraId="525F978F" w14:textId="77777777" w:rsidR="00212CB0" w:rsidRDefault="00212CB0">
            <w:pPr>
              <w:spacing w:before="60"/>
            </w:pPr>
          </w:p>
          <w:p w14:paraId="384627E2" w14:textId="77777777" w:rsidR="00212CB0" w:rsidRDefault="00212CB0">
            <w:pPr>
              <w:spacing w:before="60"/>
            </w:pPr>
          </w:p>
          <w:p w14:paraId="7674E842" w14:textId="77777777" w:rsidR="00212CB0" w:rsidRDefault="00212CB0">
            <w:pPr>
              <w:spacing w:before="60"/>
              <w:rPr>
                <w:sz w:val="20"/>
              </w:rPr>
            </w:pPr>
          </w:p>
        </w:tc>
      </w:tr>
      <w:tr w:rsidR="00212CB0" w14:paraId="3A9210A6" w14:textId="77777777">
        <w:tc>
          <w:tcPr>
            <w:tcW w:w="9212" w:type="dxa"/>
            <w:gridSpan w:val="2"/>
            <w:shd w:val="clear" w:color="auto" w:fill="D9D9D9"/>
          </w:tcPr>
          <w:p w14:paraId="3F7D0769" w14:textId="77777777" w:rsidR="00212CB0" w:rsidRDefault="00212CB0">
            <w:pPr>
              <w:pStyle w:val="Nagwek2"/>
              <w:spacing w:before="60"/>
            </w:pPr>
            <w:r>
              <w:t>Dane osoby, która wyraziła zgodą na przyjęcie pełnomocnictwa</w:t>
            </w:r>
          </w:p>
        </w:tc>
      </w:tr>
      <w:tr w:rsidR="00212CB0" w14:paraId="55847451" w14:textId="77777777">
        <w:tc>
          <w:tcPr>
            <w:tcW w:w="9212" w:type="dxa"/>
            <w:gridSpan w:val="2"/>
          </w:tcPr>
          <w:p w14:paraId="1095916A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(imiona):</w:t>
            </w:r>
          </w:p>
          <w:p w14:paraId="54F85291" w14:textId="77777777" w:rsidR="00212CB0" w:rsidRDefault="00212CB0">
            <w:pPr>
              <w:spacing w:before="60"/>
            </w:pPr>
          </w:p>
        </w:tc>
      </w:tr>
      <w:tr w:rsidR="00212CB0" w14:paraId="42255F2F" w14:textId="77777777">
        <w:tc>
          <w:tcPr>
            <w:tcW w:w="9212" w:type="dxa"/>
            <w:gridSpan w:val="2"/>
          </w:tcPr>
          <w:p w14:paraId="556F39FD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Nazwisko:</w:t>
            </w:r>
          </w:p>
          <w:p w14:paraId="271094B3" w14:textId="77777777" w:rsidR="00212CB0" w:rsidRDefault="00212CB0">
            <w:pPr>
              <w:spacing w:before="60"/>
            </w:pPr>
          </w:p>
        </w:tc>
      </w:tr>
      <w:tr w:rsidR="00212CB0" w14:paraId="6F86CC9B" w14:textId="77777777">
        <w:tc>
          <w:tcPr>
            <w:tcW w:w="4410" w:type="dxa"/>
          </w:tcPr>
          <w:p w14:paraId="2EC164D8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ojca:</w:t>
            </w:r>
          </w:p>
          <w:p w14:paraId="4C4672FB" w14:textId="77777777" w:rsidR="00212CB0" w:rsidRDefault="00212CB0">
            <w:pPr>
              <w:spacing w:before="60"/>
              <w:rPr>
                <w:sz w:val="20"/>
              </w:rPr>
            </w:pPr>
          </w:p>
        </w:tc>
        <w:tc>
          <w:tcPr>
            <w:tcW w:w="4802" w:type="dxa"/>
          </w:tcPr>
          <w:p w14:paraId="45B5F015" w14:textId="77777777" w:rsidR="00212CB0" w:rsidRDefault="00212CB0">
            <w:pPr>
              <w:spacing w:before="60"/>
              <w:rPr>
                <w:sz w:val="20"/>
              </w:rPr>
            </w:pPr>
            <w:r>
              <w:rPr>
                <w:sz w:val="16"/>
              </w:rPr>
              <w:t>Data urodzenia (dzień-miesiąc-rok):</w:t>
            </w:r>
          </w:p>
          <w:p w14:paraId="6FC83ADB" w14:textId="77777777" w:rsidR="00212CB0" w:rsidRDefault="00212CB0">
            <w:pPr>
              <w:spacing w:before="60"/>
              <w:rPr>
                <w:sz w:val="20"/>
              </w:rPr>
            </w:pPr>
          </w:p>
        </w:tc>
      </w:tr>
      <w:tr w:rsidR="00212CB0" w14:paraId="24EBEB68" w14:textId="77777777">
        <w:tc>
          <w:tcPr>
            <w:tcW w:w="9212" w:type="dxa"/>
            <w:gridSpan w:val="2"/>
          </w:tcPr>
          <w:p w14:paraId="216449A0" w14:textId="77777777" w:rsidR="00212CB0" w:rsidRPr="001C0A56" w:rsidRDefault="0090443B">
            <w:pPr>
              <w:spacing w:before="60"/>
              <w:rPr>
                <w:sz w:val="16"/>
              </w:rPr>
            </w:pPr>
            <w:r w:rsidRPr="001C0A56">
              <w:rPr>
                <w:sz w:val="16"/>
              </w:rPr>
              <w:t xml:space="preserve">Numer </w:t>
            </w:r>
            <w:r w:rsidR="00212CB0" w:rsidRPr="001C0A56">
              <w:rPr>
                <w:sz w:val="16"/>
              </w:rPr>
              <w:t xml:space="preserve">PESEL </w:t>
            </w:r>
            <w:r w:rsidR="00212CB0" w:rsidRPr="001C0A56">
              <w:rPr>
                <w:sz w:val="15"/>
              </w:rPr>
              <w:t>(dla obywatela UE niebędącego obywatelem polskim- nr paszportu lub nazwa i nr innego dokumentu stwierdzającego tożsamość)</w:t>
            </w:r>
            <w:r w:rsidR="00212CB0" w:rsidRPr="001C0A56">
              <w:rPr>
                <w:sz w:val="16"/>
              </w:rPr>
              <w:t>:</w:t>
            </w:r>
          </w:p>
          <w:p w14:paraId="1F694795" w14:textId="77777777" w:rsidR="00212CB0" w:rsidRPr="001C0A56" w:rsidRDefault="00212CB0">
            <w:pPr>
              <w:spacing w:before="60"/>
            </w:pPr>
          </w:p>
        </w:tc>
      </w:tr>
      <w:tr w:rsidR="00212CB0" w14:paraId="7453FC81" w14:textId="77777777">
        <w:tc>
          <w:tcPr>
            <w:tcW w:w="9212" w:type="dxa"/>
            <w:gridSpan w:val="2"/>
          </w:tcPr>
          <w:p w14:paraId="09B2CB2D" w14:textId="77777777" w:rsidR="00212CB0" w:rsidRDefault="00212C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Adres zamieszkania:</w:t>
            </w:r>
          </w:p>
          <w:p w14:paraId="2B294162" w14:textId="77777777" w:rsidR="00212CB0" w:rsidRDefault="00212CB0">
            <w:pPr>
              <w:spacing w:before="60"/>
            </w:pPr>
          </w:p>
          <w:p w14:paraId="68BE23BE" w14:textId="77777777" w:rsidR="00212CB0" w:rsidRDefault="00212CB0">
            <w:pPr>
              <w:spacing w:before="60"/>
            </w:pPr>
          </w:p>
          <w:p w14:paraId="616E1360" w14:textId="77777777" w:rsidR="00212CB0" w:rsidRDefault="00212CB0">
            <w:pPr>
              <w:spacing w:before="60"/>
            </w:pPr>
          </w:p>
          <w:p w14:paraId="56EA4488" w14:textId="77777777" w:rsidR="00212CB0" w:rsidRDefault="00212CB0">
            <w:pPr>
              <w:spacing w:before="60"/>
              <w:rPr>
                <w:sz w:val="20"/>
              </w:rPr>
            </w:pPr>
          </w:p>
        </w:tc>
      </w:tr>
      <w:tr w:rsidR="00212CB0" w14:paraId="1D0D1F10" w14:textId="77777777"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14:paraId="550ADEAB" w14:textId="77777777" w:rsidR="00212CB0" w:rsidRDefault="00212CB0" w:rsidP="001C0A56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Osoba, która wyraziła zgodę na przyjęcie pełnomocnic</w:t>
            </w:r>
            <w:r w:rsidR="005919B6">
              <w:rPr>
                <w:sz w:val="20"/>
              </w:rPr>
              <w:t xml:space="preserve">twa, jest dla </w:t>
            </w:r>
            <w:r w:rsidR="003E545B">
              <w:rPr>
                <w:sz w:val="20"/>
              </w:rPr>
              <w:t>osoby uprawnionej do udziału w referendum</w:t>
            </w:r>
            <w:r w:rsidR="005919B6">
              <w:rPr>
                <w:sz w:val="20"/>
              </w:rPr>
              <w:t xml:space="preserve"> wstępnym**, zstępnym*</w:t>
            </w:r>
            <w:r>
              <w:rPr>
                <w:sz w:val="20"/>
              </w:rPr>
              <w:t xml:space="preserve">**, małżonkiem, bratem, siostrą lub osobą pozostającą w stosunku przysposobienia, opieki </w:t>
            </w:r>
            <w:r w:rsidR="001C0A56">
              <w:rPr>
                <w:sz w:val="20"/>
              </w:rPr>
              <w:t xml:space="preserve"> albo </w:t>
            </w:r>
            <w:r>
              <w:rPr>
                <w:sz w:val="20"/>
              </w:rPr>
              <w:t>kurateli:</w:t>
            </w:r>
          </w:p>
        </w:tc>
      </w:tr>
      <w:tr w:rsidR="00212CB0" w14:paraId="25249B83" w14:textId="77777777">
        <w:trPr>
          <w:cantSplit/>
        </w:trPr>
        <w:tc>
          <w:tcPr>
            <w:tcW w:w="44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1B6D7398" w14:textId="77777777" w:rsidR="00212CB0" w:rsidRDefault="00212CB0">
            <w:pPr>
              <w:rPr>
                <w:sz w:val="20"/>
              </w:rPr>
            </w:pPr>
          </w:p>
          <w:p w14:paraId="50F84C55" w14:textId="77777777" w:rsidR="00212CB0" w:rsidRDefault="00212CB0">
            <w:pPr>
              <w:pBdr>
                <w:right w:val="single" w:sz="4" w:space="4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TAK  </w:t>
            </w:r>
          </w:p>
          <w:p w14:paraId="609548F8" w14:textId="77777777" w:rsidR="00212CB0" w:rsidRDefault="00212CB0">
            <w:pPr>
              <w:rPr>
                <w:sz w:val="20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nil"/>
              <w:bottom w:val="double" w:sz="12" w:space="0" w:color="auto"/>
            </w:tcBorders>
          </w:tcPr>
          <w:p w14:paraId="5A1D481B" w14:textId="77777777" w:rsidR="00212CB0" w:rsidRDefault="00212CB0">
            <w:pPr>
              <w:rPr>
                <w:sz w:val="20"/>
              </w:rPr>
            </w:pPr>
          </w:p>
          <w:p w14:paraId="306410DF" w14:textId="77777777" w:rsidR="00212CB0" w:rsidRDefault="00212CB0">
            <w:pPr>
              <w:pBdr>
                <w:left w:val="single" w:sz="4" w:space="4" w:color="auto"/>
                <w:bar w:val="double" w:sz="12" w:color="auto"/>
              </w:pBdr>
              <w:tabs>
                <w:tab w:val="center" w:pos="2573"/>
              </w:tabs>
              <w:rPr>
                <w:sz w:val="20"/>
              </w:rPr>
            </w:pPr>
            <w:r>
              <w:rPr>
                <w:sz w:val="20"/>
              </w:rPr>
              <w:t xml:space="preserve">NIE*   </w:t>
            </w:r>
          </w:p>
          <w:p w14:paraId="09E8056B" w14:textId="77777777" w:rsidR="00212CB0" w:rsidRDefault="00212CB0">
            <w:pPr>
              <w:rPr>
                <w:sz w:val="20"/>
              </w:rPr>
            </w:pPr>
          </w:p>
        </w:tc>
      </w:tr>
    </w:tbl>
    <w:p w14:paraId="086EA891" w14:textId="77777777" w:rsidR="00212CB0" w:rsidRDefault="00212CB0">
      <w:pPr>
        <w:jc w:val="center"/>
        <w:rPr>
          <w:sz w:val="20"/>
        </w:rPr>
      </w:pPr>
    </w:p>
    <w:p w14:paraId="18456A17" w14:textId="77777777" w:rsidR="00212CB0" w:rsidRDefault="00212CB0">
      <w:pPr>
        <w:jc w:val="center"/>
        <w:rPr>
          <w:sz w:val="20"/>
        </w:rPr>
      </w:pPr>
    </w:p>
    <w:p w14:paraId="3A03BCA9" w14:textId="77777777" w:rsidR="00212CB0" w:rsidRDefault="00212CB0">
      <w:pPr>
        <w:jc w:val="center"/>
        <w:rPr>
          <w:sz w:val="20"/>
        </w:rPr>
      </w:pPr>
    </w:p>
    <w:p w14:paraId="3C698419" w14:textId="77777777" w:rsidR="00212CB0" w:rsidRDefault="00212CB0">
      <w:pPr>
        <w:jc w:val="center"/>
        <w:rPr>
          <w:sz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7641"/>
      </w:tblGrid>
      <w:tr w:rsidR="00212CB0" w14:paraId="38CC0321" w14:textId="77777777">
        <w:tc>
          <w:tcPr>
            <w:tcW w:w="9212" w:type="dxa"/>
            <w:gridSpan w:val="2"/>
            <w:tcBorders>
              <w:top w:val="double" w:sz="12" w:space="0" w:color="auto"/>
              <w:bottom w:val="single" w:sz="2" w:space="0" w:color="auto"/>
            </w:tcBorders>
            <w:shd w:val="clear" w:color="auto" w:fill="D9D9D9"/>
          </w:tcPr>
          <w:p w14:paraId="36FD91B8" w14:textId="77777777" w:rsidR="00212CB0" w:rsidRDefault="00212CB0">
            <w:pPr>
              <w:spacing w:before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 wniosku załączono:</w:t>
            </w:r>
          </w:p>
        </w:tc>
      </w:tr>
      <w:tr w:rsidR="00212CB0" w14:paraId="478D7580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A0E72D" w14:textId="77777777" w:rsidR="00212CB0" w:rsidRDefault="00212CB0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pisemną zgodę osoby, która wyraziła zgodę na przyjęcie pełnomocnictwa;</w:t>
            </w:r>
          </w:p>
          <w:p w14:paraId="08D16931" w14:textId="77777777" w:rsidR="00212CB0" w:rsidRDefault="00212CB0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color w:val="000000"/>
                <w:sz w:val="16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 xml:space="preserve">kopię aktualnego orzeczenia właściwego organu orzekającego o ustaleniu stopnia niepełnosprawności </w:t>
            </w:r>
            <w:r w:rsidR="00ED1D14">
              <w:rPr>
                <w:color w:val="000000"/>
                <w:sz w:val="18"/>
                <w:szCs w:val="18"/>
              </w:rPr>
              <w:t>osoby uprawnionej do udziału w referendum</w:t>
            </w:r>
            <w:r>
              <w:rPr>
                <w:color w:val="000000"/>
                <w:sz w:val="18"/>
                <w:szCs w:val="18"/>
              </w:rPr>
              <w:t>,</w:t>
            </w:r>
            <w:r w:rsidR="00ED1D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 w przypadku obywatela UE niebędącego obywatelem polskim tłumaczenie przysięgłe aktualnego dokumentu potwierdzającego uznanie za osobę o znacznym lub umiarkowanym stopniu niepełnosprawności </w:t>
            </w:r>
            <w:r>
              <w:rPr>
                <w:i/>
                <w:iCs/>
                <w:color w:val="000000"/>
                <w:sz w:val="16"/>
                <w:szCs w:val="18"/>
              </w:rPr>
              <w:t>(</w:t>
            </w:r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 xml:space="preserve">nic dotyczy </w:t>
            </w:r>
            <w:r w:rsidR="00ED1D14">
              <w:rPr>
                <w:b/>
                <w:bCs/>
                <w:i/>
                <w:iCs/>
                <w:color w:val="000000"/>
                <w:sz w:val="16"/>
                <w:szCs w:val="15"/>
              </w:rPr>
              <w:t>osób uprawnionych do udziału referendum</w:t>
            </w:r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>, któr</w:t>
            </w:r>
            <w:r w:rsidR="00C525D2">
              <w:rPr>
                <w:b/>
                <w:bCs/>
                <w:i/>
                <w:iCs/>
                <w:color w:val="000000"/>
                <w:sz w:val="16"/>
                <w:szCs w:val="15"/>
              </w:rPr>
              <w:t>z</w:t>
            </w:r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>y najpóźniej w dniu głosowania  kończ</w:t>
            </w:r>
            <w:r w:rsidR="00C525D2">
              <w:rPr>
                <w:b/>
                <w:bCs/>
                <w:i/>
                <w:iCs/>
                <w:color w:val="000000"/>
                <w:sz w:val="16"/>
                <w:szCs w:val="15"/>
              </w:rPr>
              <w:t>ą</w:t>
            </w:r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 xml:space="preserve"> </w:t>
            </w:r>
            <w:r w:rsidR="00A34019">
              <w:rPr>
                <w:b/>
                <w:bCs/>
                <w:i/>
                <w:iCs/>
                <w:color w:val="000000"/>
                <w:sz w:val="16"/>
                <w:szCs w:val="15"/>
              </w:rPr>
              <w:t>60</w:t>
            </w:r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 xml:space="preserve"> lat);</w:t>
            </w:r>
          </w:p>
          <w:p w14:paraId="64BD26FC" w14:textId="77777777" w:rsidR="00212CB0" w:rsidRDefault="00212CB0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kopię dokumentu potwierdzającego pozostawanie </w:t>
            </w:r>
            <w:r w:rsidR="00ED1D14">
              <w:rPr>
                <w:color w:val="000000"/>
                <w:sz w:val="18"/>
                <w:szCs w:val="18"/>
              </w:rPr>
              <w:t>osoby uprawnionej do udziału w referendum</w:t>
            </w:r>
            <w:r>
              <w:rPr>
                <w:sz w:val="18"/>
                <w:szCs w:val="18"/>
              </w:rPr>
              <w:t xml:space="preserve"> z osobą, która wyraziła zgodę na przyjęcie pełnomocnictwa, w stosunku przysposobienia/opieki/kurateli </w:t>
            </w:r>
            <w:r>
              <w:rPr>
                <w:i/>
                <w:iCs/>
                <w:sz w:val="16"/>
              </w:rPr>
              <w:t>(załącza się wyłącznie w przypadku, gdy taki stosunek istnieje);</w:t>
            </w:r>
          </w:p>
        </w:tc>
      </w:tr>
      <w:tr w:rsidR="00212CB0" w14:paraId="2124CBD9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8E1952E" w14:textId="77777777" w:rsidR="00212CB0" w:rsidRDefault="00212CB0">
            <w:pPr>
              <w:pStyle w:val="Tekstpodstawowy"/>
              <w:spacing w:before="60"/>
              <w:rPr>
                <w:b w:val="0"/>
                <w:bCs w:val="0"/>
                <w:i/>
                <w:iCs/>
                <w:sz w:val="16"/>
              </w:rPr>
            </w:pPr>
            <w:r>
              <w:t xml:space="preserve">Miejsce sporządzenia aktu pełnomocnictwa do głosowania </w:t>
            </w:r>
            <w:r>
              <w:rPr>
                <w:b w:val="0"/>
                <w:bCs w:val="0"/>
                <w:i/>
                <w:iCs/>
                <w:sz w:val="16"/>
              </w:rPr>
              <w:t>(wypełnić jedynie w przypadku, gdy ma być ono inne niż miejsce zamieszkania wyborcy udzielającego pełnomocnictwa do głosowania):</w:t>
            </w:r>
          </w:p>
        </w:tc>
      </w:tr>
      <w:tr w:rsidR="00212CB0" w14:paraId="55AF6256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ACF7E9" w14:textId="77777777" w:rsidR="00212CB0" w:rsidRDefault="00212CB0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212CB0" w14:paraId="264349C4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5C5C07" w14:textId="77777777" w:rsidR="00212CB0" w:rsidRDefault="00212CB0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212CB0" w14:paraId="6BFF0464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71BA24" w14:textId="77777777" w:rsidR="00212CB0" w:rsidRDefault="00212CB0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212CB0" w14:paraId="2674FF17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586059" w14:textId="77777777" w:rsidR="00212CB0" w:rsidRDefault="00212CB0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212CB0" w14:paraId="2ACC6C5A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16AD724" w14:textId="77777777" w:rsidR="00212CB0" w:rsidRDefault="00212CB0">
            <w:pPr>
              <w:pStyle w:val="Nagwek2"/>
              <w:spacing w:before="60"/>
            </w:pPr>
            <w:r>
              <w:t>Oświadczenia</w:t>
            </w:r>
          </w:p>
        </w:tc>
      </w:tr>
      <w:tr w:rsidR="00212CB0" w14:paraId="0CB710F7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657E4D" w14:textId="77777777" w:rsidR="00212CB0" w:rsidRDefault="00212CB0">
            <w:pPr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Oświadczam, że wszystkie dane zawarte we wniosku są zgodne z prawdą.</w:t>
            </w:r>
          </w:p>
          <w:p w14:paraId="73AB465B" w14:textId="77777777" w:rsidR="00212CB0" w:rsidRDefault="008223F7">
            <w:pPr>
              <w:spacing w:before="60"/>
              <w:jc w:val="both"/>
              <w:rPr>
                <w:sz w:val="18"/>
              </w:rPr>
            </w:pPr>
            <w:r w:rsidRPr="001C0A56">
              <w:rPr>
                <w:sz w:val="18"/>
                <w:szCs w:val="18"/>
              </w:rPr>
              <w:t xml:space="preserve">Osoba </w:t>
            </w:r>
            <w:r w:rsidR="00ED1D14">
              <w:rPr>
                <w:color w:val="000000"/>
                <w:sz w:val="18"/>
                <w:szCs w:val="18"/>
              </w:rPr>
              <w:t>uprawniona do udziału w referendum</w:t>
            </w:r>
            <w:r w:rsidR="00212CB0">
              <w:rPr>
                <w:sz w:val="18"/>
              </w:rPr>
              <w:t xml:space="preserve"> wyraża zgodę na to, by w postępowaniu w sprawie sporządzenia aktu pełnomocnictwa </w:t>
            </w:r>
            <w:r w:rsidR="00C525D2">
              <w:rPr>
                <w:sz w:val="18"/>
              </w:rPr>
              <w:t xml:space="preserve">do głosowania </w:t>
            </w:r>
            <w:r w:rsidR="00212CB0">
              <w:rPr>
                <w:sz w:val="18"/>
              </w:rPr>
              <w:t>był reprezentowany przez osobę, która wyraziła zgodę na przyjęcie pełnomocnictwa:</w:t>
            </w:r>
          </w:p>
        </w:tc>
      </w:tr>
      <w:tr w:rsidR="00212CB0" w14:paraId="5A8B12FD" w14:textId="77777777">
        <w:trPr>
          <w:cantSplit/>
        </w:trPr>
        <w:tc>
          <w:tcPr>
            <w:tcW w:w="135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</w:tcPr>
          <w:p w14:paraId="6612899A" w14:textId="77777777" w:rsidR="00212CB0" w:rsidRDefault="00212CB0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62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7035C9C9" w14:textId="77777777" w:rsidR="00212CB0" w:rsidRDefault="00212CB0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 w:rsidR="00212CB0" w14:paraId="3718CFA6" w14:textId="77777777">
        <w:tc>
          <w:tcPr>
            <w:tcW w:w="921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</w:tcPr>
          <w:p w14:paraId="24644E33" w14:textId="77777777" w:rsidR="00212CB0" w:rsidRDefault="00ED1D14">
            <w:pPr>
              <w:spacing w:before="60"/>
              <w:jc w:val="bot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Osoby uprawniona do udziału w referendum</w:t>
            </w:r>
            <w:r w:rsidR="00212CB0">
              <w:rPr>
                <w:sz w:val="18"/>
              </w:rPr>
              <w:t xml:space="preserve"> nie może lub nie umie złożyć podpisu</w:t>
            </w:r>
          </w:p>
        </w:tc>
      </w:tr>
      <w:tr w:rsidR="00212CB0" w14:paraId="714514A9" w14:textId="77777777">
        <w:trPr>
          <w:cantSplit/>
        </w:trPr>
        <w:tc>
          <w:tcPr>
            <w:tcW w:w="135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</w:tcPr>
          <w:p w14:paraId="4DE2D3F8" w14:textId="77777777" w:rsidR="00212CB0" w:rsidRDefault="00212CB0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62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11EAA192" w14:textId="77777777" w:rsidR="00212CB0" w:rsidRDefault="00212CB0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 w:rsidR="00212CB0" w14:paraId="3D620606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0"/>
              <w:gridCol w:w="527"/>
              <w:gridCol w:w="527"/>
              <w:gridCol w:w="528"/>
              <w:gridCol w:w="526"/>
              <w:gridCol w:w="526"/>
              <w:gridCol w:w="528"/>
              <w:gridCol w:w="526"/>
              <w:gridCol w:w="526"/>
              <w:gridCol w:w="526"/>
              <w:gridCol w:w="417"/>
            </w:tblGrid>
            <w:tr w:rsidR="00212CB0" w14:paraId="47696655" w14:textId="77777777"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2368133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vertAlign w:val="superscript"/>
                    </w:rPr>
                    <w:t>Data wypełnienia (dzień-miesiąc-rok);</w:t>
                  </w:r>
                </w:p>
              </w:tc>
              <w:tc>
                <w:tcPr>
                  <w:tcW w:w="540" w:type="dxa"/>
                  <w:tcBorders>
                    <w:left w:val="single" w:sz="2" w:space="0" w:color="auto"/>
                  </w:tcBorders>
                </w:tcPr>
                <w:p w14:paraId="000720ED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14:paraId="2C86DBB3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14:paraId="4CA723F5" w14:textId="77777777" w:rsidR="00212CB0" w:rsidRDefault="00212CB0">
                  <w:pPr>
                    <w:spacing w:before="60"/>
                    <w:jc w:val="center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14:paraId="431B573E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14:paraId="0AEEB09B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14:paraId="01F9DDF0" w14:textId="77777777" w:rsidR="00212CB0" w:rsidRDefault="00212CB0">
                  <w:pPr>
                    <w:spacing w:before="60"/>
                    <w:jc w:val="center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14:paraId="69C3F96E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14:paraId="1E44E87A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14:paraId="54974FEF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14:paraId="4BE265D4" w14:textId="77777777" w:rsidR="00212CB0" w:rsidRDefault="00212CB0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3187AF6F" w14:textId="77777777" w:rsidR="00212CB0" w:rsidRDefault="00212CB0">
            <w:pPr>
              <w:spacing w:before="60"/>
              <w:jc w:val="both"/>
              <w:rPr>
                <w:sz w:val="28"/>
              </w:rPr>
            </w:pPr>
          </w:p>
        </w:tc>
      </w:tr>
      <w:tr w:rsidR="00212CB0" w14:paraId="0E657D25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8DDFB4" w14:textId="77777777" w:rsidR="00212CB0" w:rsidRDefault="00212CB0">
            <w:pPr>
              <w:spacing w:before="60"/>
              <w:rPr>
                <w:sz w:val="16"/>
              </w:rPr>
            </w:pPr>
          </w:p>
          <w:p w14:paraId="01CC0032" w14:textId="77777777" w:rsidR="00212CB0" w:rsidRPr="00E81175" w:rsidRDefault="00212CB0">
            <w:pPr>
              <w:spacing w:before="60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Podpis </w:t>
            </w:r>
            <w:r w:rsidR="00ED1D14">
              <w:rPr>
                <w:color w:val="000000"/>
                <w:sz w:val="18"/>
                <w:szCs w:val="18"/>
              </w:rPr>
              <w:t>osoby uprawnionej do udziału w referendum</w:t>
            </w:r>
            <w:r>
              <w:rPr>
                <w:sz w:val="16"/>
              </w:rPr>
              <w:t xml:space="preserve"> </w:t>
            </w:r>
            <w:r w:rsidRPr="00E81175">
              <w:rPr>
                <w:sz w:val="18"/>
                <w:szCs w:val="18"/>
              </w:rPr>
              <w:t>(w przypadku</w:t>
            </w:r>
            <w:r w:rsidR="00C525D2" w:rsidRPr="00E81175">
              <w:rPr>
                <w:sz w:val="18"/>
                <w:szCs w:val="18"/>
              </w:rPr>
              <w:t>,</w:t>
            </w:r>
            <w:r w:rsidRPr="00E81175">
              <w:rPr>
                <w:sz w:val="18"/>
                <w:szCs w:val="18"/>
              </w:rPr>
              <w:t xml:space="preserve"> gdy </w:t>
            </w:r>
            <w:r w:rsidR="00ED1D14" w:rsidRPr="00E81175">
              <w:rPr>
                <w:color w:val="000000"/>
                <w:sz w:val="18"/>
                <w:szCs w:val="18"/>
              </w:rPr>
              <w:t>osoba</w:t>
            </w:r>
            <w:r w:rsidR="00BD0A77" w:rsidRPr="00E81175">
              <w:rPr>
                <w:color w:val="000000"/>
                <w:sz w:val="18"/>
                <w:szCs w:val="18"/>
              </w:rPr>
              <w:t xml:space="preserve"> uprawniona do udziału w referendum </w:t>
            </w:r>
            <w:r w:rsidR="00ED1D14" w:rsidRPr="00E81175">
              <w:rPr>
                <w:color w:val="000000"/>
                <w:sz w:val="18"/>
                <w:szCs w:val="18"/>
              </w:rPr>
              <w:t xml:space="preserve"> </w:t>
            </w:r>
            <w:r w:rsidRPr="00E81175">
              <w:rPr>
                <w:sz w:val="18"/>
                <w:szCs w:val="18"/>
              </w:rPr>
              <w:t>nie może lub nie umie złożyć podpisu,</w:t>
            </w:r>
            <w:r w:rsidR="00BD0A77" w:rsidRPr="00E81175">
              <w:rPr>
                <w:sz w:val="18"/>
                <w:szCs w:val="18"/>
              </w:rPr>
              <w:t xml:space="preserve"> </w:t>
            </w:r>
            <w:r w:rsidRPr="00E81175">
              <w:rPr>
                <w:sz w:val="18"/>
                <w:szCs w:val="18"/>
              </w:rPr>
              <w:t>w tym miejscu podpis składa osoba, która wyraziła zgodę na przyjęcie pełnomocnictwa):</w:t>
            </w:r>
          </w:p>
          <w:p w14:paraId="0A301EC3" w14:textId="77777777" w:rsidR="00212CB0" w:rsidRDefault="00212CB0">
            <w:pPr>
              <w:spacing w:before="60"/>
              <w:rPr>
                <w:sz w:val="16"/>
              </w:rPr>
            </w:pPr>
          </w:p>
          <w:p w14:paraId="7318D2D7" w14:textId="77777777" w:rsidR="003E545B" w:rsidRDefault="003E545B">
            <w:pPr>
              <w:spacing w:before="60"/>
              <w:rPr>
                <w:sz w:val="16"/>
              </w:rPr>
            </w:pPr>
          </w:p>
          <w:p w14:paraId="1A5D7530" w14:textId="77777777" w:rsidR="00212CB0" w:rsidRDefault="00212CB0">
            <w:pPr>
              <w:spacing w:before="60"/>
              <w:jc w:val="right"/>
            </w:pPr>
            <w:r>
              <w:rPr>
                <w:sz w:val="16"/>
              </w:rPr>
              <w:t>----------------------------------------------------------------------</w:t>
            </w:r>
          </w:p>
        </w:tc>
      </w:tr>
      <w:tr w:rsidR="00212CB0" w14:paraId="24898DB5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667EAB96" w14:textId="77777777" w:rsidR="00212CB0" w:rsidRDefault="00212CB0">
            <w:pPr>
              <w:pStyle w:val="Nagwek2"/>
              <w:spacing w:before="60"/>
            </w:pPr>
            <w:r>
              <w:t>Adnotacje urzędowe</w:t>
            </w:r>
          </w:p>
        </w:tc>
      </w:tr>
      <w:tr w:rsidR="00212CB0" w14:paraId="6C3ACBFA" w14:textId="77777777">
        <w:trPr>
          <w:cantSplit/>
        </w:trPr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C0E2807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Numer  wniosku:</w:t>
            </w:r>
          </w:p>
          <w:p w14:paraId="56227520" w14:textId="77777777" w:rsidR="00212CB0" w:rsidRDefault="00212CB0">
            <w:pPr>
              <w:spacing w:before="60"/>
              <w:rPr>
                <w:sz w:val="20"/>
              </w:rPr>
            </w:pPr>
          </w:p>
          <w:p w14:paraId="02F42BA3" w14:textId="77777777" w:rsidR="00212CB0" w:rsidRDefault="00212CB0">
            <w:pPr>
              <w:spacing w:before="60"/>
              <w:rPr>
                <w:sz w:val="20"/>
              </w:rPr>
            </w:pPr>
          </w:p>
        </w:tc>
      </w:tr>
      <w:tr w:rsidR="00212CB0" w14:paraId="71CC640A" w14:textId="77777777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B025C4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Uwagi:</w:t>
            </w:r>
          </w:p>
          <w:p w14:paraId="4EA5A8FE" w14:textId="77777777" w:rsidR="00212CB0" w:rsidRDefault="00212CB0">
            <w:pPr>
              <w:spacing w:before="60"/>
              <w:rPr>
                <w:sz w:val="16"/>
              </w:rPr>
            </w:pPr>
          </w:p>
          <w:p w14:paraId="4450FB7B" w14:textId="77777777" w:rsidR="00212CB0" w:rsidRDefault="00212CB0">
            <w:pPr>
              <w:spacing w:before="60"/>
            </w:pPr>
          </w:p>
        </w:tc>
      </w:tr>
      <w:tr w:rsidR="00212CB0" w14:paraId="21437089" w14:textId="77777777">
        <w:tc>
          <w:tcPr>
            <w:tcW w:w="9212" w:type="dxa"/>
            <w:gridSpan w:val="2"/>
            <w:tcBorders>
              <w:top w:val="single" w:sz="2" w:space="0" w:color="auto"/>
              <w:bottom w:val="double" w:sz="12" w:space="0" w:color="auto"/>
            </w:tcBorders>
          </w:tcPr>
          <w:p w14:paraId="4926C2FA" w14:textId="77777777" w:rsidR="00212CB0" w:rsidRDefault="00212CB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Podpis przyjmującego wniosek:</w:t>
            </w:r>
          </w:p>
          <w:p w14:paraId="6F12C7A9" w14:textId="77777777" w:rsidR="00212CB0" w:rsidRDefault="00212CB0">
            <w:pPr>
              <w:spacing w:before="60"/>
              <w:rPr>
                <w:sz w:val="16"/>
              </w:rPr>
            </w:pPr>
          </w:p>
          <w:p w14:paraId="3E828C3D" w14:textId="77777777" w:rsidR="00212CB0" w:rsidRDefault="00212CB0">
            <w:pPr>
              <w:spacing w:before="60"/>
              <w:rPr>
                <w:sz w:val="16"/>
              </w:rPr>
            </w:pPr>
          </w:p>
          <w:p w14:paraId="314AE517" w14:textId="77777777" w:rsidR="00212CB0" w:rsidRDefault="00212CB0">
            <w:pPr>
              <w:spacing w:before="60"/>
              <w:jc w:val="right"/>
              <w:rPr>
                <w:sz w:val="20"/>
              </w:rPr>
            </w:pPr>
            <w:r>
              <w:rPr>
                <w:sz w:val="16"/>
              </w:rPr>
              <w:t>----------------------------------------------------------------------</w:t>
            </w:r>
          </w:p>
        </w:tc>
      </w:tr>
    </w:tbl>
    <w:p w14:paraId="3340EEB1" w14:textId="77777777" w:rsidR="00212CB0" w:rsidRDefault="00212CB0">
      <w:pPr>
        <w:rPr>
          <w:sz w:val="15"/>
        </w:rPr>
      </w:pPr>
      <w:r>
        <w:rPr>
          <w:sz w:val="16"/>
        </w:rPr>
        <w:t>*  N</w:t>
      </w:r>
      <w:r>
        <w:rPr>
          <w:sz w:val="15"/>
        </w:rPr>
        <w:t>iepotrzebne skreślić</w:t>
      </w:r>
    </w:p>
    <w:p w14:paraId="5D11DB9C" w14:textId="77777777" w:rsidR="00212CB0" w:rsidRDefault="005919B6">
      <w:pPr>
        <w:rPr>
          <w:sz w:val="16"/>
        </w:rPr>
      </w:pPr>
      <w:r>
        <w:rPr>
          <w:sz w:val="16"/>
        </w:rPr>
        <w:t>**</w:t>
      </w:r>
      <w:r w:rsidR="00212CB0">
        <w:rPr>
          <w:sz w:val="16"/>
        </w:rPr>
        <w:t xml:space="preserve">  </w:t>
      </w:r>
      <w:r w:rsidR="00212CB0">
        <w:rPr>
          <w:sz w:val="15"/>
        </w:rPr>
        <w:t>Wstępnym jest ojciec, matka, dziadek, babka itd.</w:t>
      </w:r>
    </w:p>
    <w:p w14:paraId="1122CB50" w14:textId="77777777" w:rsidR="00212CB0" w:rsidRDefault="005919B6">
      <w:pPr>
        <w:rPr>
          <w:sz w:val="15"/>
        </w:rPr>
      </w:pPr>
      <w:r>
        <w:rPr>
          <w:sz w:val="16"/>
        </w:rPr>
        <w:t>***</w:t>
      </w:r>
      <w:r w:rsidR="00212CB0">
        <w:rPr>
          <w:sz w:val="16"/>
        </w:rPr>
        <w:t xml:space="preserve">  </w:t>
      </w:r>
      <w:r w:rsidR="00212CB0">
        <w:rPr>
          <w:sz w:val="15"/>
        </w:rPr>
        <w:t xml:space="preserve">Zstępnym jest syn, córka, </w:t>
      </w:r>
      <w:r w:rsidR="00C525D2">
        <w:rPr>
          <w:sz w:val="15"/>
        </w:rPr>
        <w:t xml:space="preserve">wnuk, </w:t>
      </w:r>
      <w:r w:rsidR="00212CB0">
        <w:rPr>
          <w:sz w:val="15"/>
        </w:rPr>
        <w:t>wnuczk</w:t>
      </w:r>
      <w:r w:rsidR="00C525D2">
        <w:rPr>
          <w:sz w:val="15"/>
        </w:rPr>
        <w:t>a</w:t>
      </w:r>
      <w:r w:rsidR="00212CB0">
        <w:rPr>
          <w:sz w:val="15"/>
        </w:rPr>
        <w:t xml:space="preserve"> itd.</w:t>
      </w:r>
    </w:p>
    <w:p w14:paraId="7EDE7528" w14:textId="77777777" w:rsidR="00212CB0" w:rsidRDefault="00212CB0">
      <w:pPr>
        <w:jc w:val="center"/>
        <w:rPr>
          <w:sz w:val="20"/>
        </w:rPr>
      </w:pPr>
    </w:p>
    <w:sectPr w:rsidR="00212CB0" w:rsidSect="00A1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11B"/>
    <w:multiLevelType w:val="hybridMultilevel"/>
    <w:tmpl w:val="469C29CC"/>
    <w:lvl w:ilvl="0" w:tplc="3BBCF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F4BAE"/>
    <w:multiLevelType w:val="hybridMultilevel"/>
    <w:tmpl w:val="0B8438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6819125">
    <w:abstractNumId w:val="1"/>
  </w:num>
  <w:num w:numId="2" w16cid:durableId="17553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4"/>
    <w:rsid w:val="00021470"/>
    <w:rsid w:val="001C0A56"/>
    <w:rsid w:val="00212CB0"/>
    <w:rsid w:val="00333772"/>
    <w:rsid w:val="003E545B"/>
    <w:rsid w:val="003F4A95"/>
    <w:rsid w:val="00440A34"/>
    <w:rsid w:val="00554997"/>
    <w:rsid w:val="005919B6"/>
    <w:rsid w:val="006268CA"/>
    <w:rsid w:val="00671603"/>
    <w:rsid w:val="006A2469"/>
    <w:rsid w:val="006E2512"/>
    <w:rsid w:val="007135C5"/>
    <w:rsid w:val="007540B5"/>
    <w:rsid w:val="00803DF7"/>
    <w:rsid w:val="008223F7"/>
    <w:rsid w:val="0090443B"/>
    <w:rsid w:val="00905C67"/>
    <w:rsid w:val="00993ECA"/>
    <w:rsid w:val="00A10CFE"/>
    <w:rsid w:val="00A10D94"/>
    <w:rsid w:val="00A34019"/>
    <w:rsid w:val="00AD2C92"/>
    <w:rsid w:val="00AF4655"/>
    <w:rsid w:val="00B31677"/>
    <w:rsid w:val="00B4284D"/>
    <w:rsid w:val="00B77FA0"/>
    <w:rsid w:val="00BD0A77"/>
    <w:rsid w:val="00C11EB3"/>
    <w:rsid w:val="00C3549D"/>
    <w:rsid w:val="00C525D2"/>
    <w:rsid w:val="00CE011D"/>
    <w:rsid w:val="00D6098B"/>
    <w:rsid w:val="00D6656A"/>
    <w:rsid w:val="00DF255A"/>
    <w:rsid w:val="00E81175"/>
    <w:rsid w:val="00E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A0819"/>
  <w15:docId w15:val="{4FA4E2EB-ABAF-4D98-8E96-C28246A6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D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0D94"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A10D94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10D94"/>
    <w:pPr>
      <w:jc w:val="both"/>
    </w:pPr>
    <w:rPr>
      <w:b/>
      <w:bCs/>
      <w:sz w:val="20"/>
    </w:rPr>
  </w:style>
  <w:style w:type="paragraph" w:styleId="NormalnyWeb">
    <w:name w:val="Normal (Web)"/>
    <w:basedOn w:val="Normalny"/>
    <w:rsid w:val="00A10D9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SPORZĄDZENIE AKTU PEŁNOMOCNICTWA DO GŁOSOWANIA</vt:lpstr>
    </vt:vector>
  </TitlesOfParts>
  <Company>CADGEO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SPORZĄDZENIE AKTU PEŁNOMOCNICTWA DO GŁOSOWANIA</dc:title>
  <dc:creator>ek</dc:creator>
  <cp:lastModifiedBy>Marzena Urbańska</cp:lastModifiedBy>
  <cp:revision>2</cp:revision>
  <cp:lastPrinted>2022-01-31T13:09:00Z</cp:lastPrinted>
  <dcterms:created xsi:type="dcterms:W3CDTF">2022-04-05T06:17:00Z</dcterms:created>
  <dcterms:modified xsi:type="dcterms:W3CDTF">2022-04-05T06:17:00Z</dcterms:modified>
</cp:coreProperties>
</file>